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ΔΗΛΩΣΗ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ΣΥΜΜΕΤΟΧΗΣ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ΗΜΕΡΙΔΑ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«DOING BUSINESS IN THE ARAB WORLD» </w:t>
      </w:r>
    </w:p>
    <w:p w:rsid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</w:pP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22/03/201</w:t>
      </w:r>
      <w:r w:rsidR="004A1B6D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8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–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Ξενοδοχείο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Divani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Caravel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Αθηνών</w:t>
      </w:r>
      <w:r w:rsidR="00A948AE"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(</w:t>
      </w:r>
      <w:hyperlink r:id="rId7" w:history="1">
        <w:r w:rsidR="00A948AE" w:rsidRPr="00A948AE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val="en-US"/>
          </w:rPr>
          <w:t>Link on Google Maps</w:t>
        </w:r>
      </w:hyperlink>
      <w:r w:rsid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)</w:t>
      </w:r>
    </w:p>
    <w:p w:rsidR="004446B6" w:rsidRPr="004446B6" w:rsidRDefault="004446B6" w:rsidP="00867EE1">
      <w:pPr>
        <w:ind w:right="26"/>
        <w:jc w:val="center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</w:pP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 xml:space="preserve">παρακαλούμε όπως μας αποσταλεί πίσω </w:t>
      </w:r>
      <w:r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 xml:space="preserve">η φόρμα </w:t>
      </w: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>σε επεξεργάσιμη μορφή (αρχείο .</w:t>
      </w: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n-US"/>
        </w:rPr>
        <w:t>doc</w:t>
      </w: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>)</w:t>
      </w:r>
    </w:p>
    <w:p w:rsidR="00867EE1" w:rsidRPr="004446B6" w:rsidRDefault="00867EE1" w:rsidP="00867EE1">
      <w:pPr>
        <w:tabs>
          <w:tab w:val="left" w:pos="7416"/>
        </w:tabs>
        <w:spacing w:line="360" w:lineRule="auto"/>
        <w:ind w:right="26"/>
        <w:rPr>
          <w:rFonts w:eastAsia="Calibri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Pr="004446B6">
        <w:rPr>
          <w:rFonts w:ascii="Calibri" w:eastAsia="Calibri" w:hAnsi="Calibri" w:cs="Calibri"/>
          <w:i/>
          <w:iCs/>
          <w:sz w:val="22"/>
          <w:szCs w:val="22"/>
          <w:lang w:val="el-GR"/>
        </w:rPr>
        <w:t>(ελληνικά &amp; αγγλικά)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</w:t>
      </w: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ΔΙΕΥΘΥΝΣΗ: ____________________________________________________________________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______________________________________________________________________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Τηλ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.:______________________________________ Φαξ.:________________________________</w:t>
      </w:r>
    </w:p>
    <w:p w:rsid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Ε-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mail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 xml:space="preserve">: ____________________________________ 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www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: _______________________________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</w:p>
    <w:p w:rsidR="00867EE1" w:rsidRPr="004D7CF4" w:rsidRDefault="00867EE1" w:rsidP="00867EE1">
      <w:pPr>
        <w:spacing w:line="360" w:lineRule="auto"/>
        <w:ind w:right="26"/>
        <w:rPr>
          <w:rFonts w:ascii="Calibri" w:hAnsi="Calibri" w:cs="Calibri"/>
          <w:b/>
          <w:sz w:val="24"/>
          <w:szCs w:val="24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ΣΥΝΤΟΜΗ ΠΕΡΙΓΡΑΦΗ ΤΗΣ ΔΡΑ</w:t>
      </w:r>
      <w:r w:rsidR="004446B6">
        <w:rPr>
          <w:rFonts w:ascii="Calibri" w:hAnsi="Calibri" w:cs="Calibri"/>
          <w:b/>
          <w:sz w:val="22"/>
          <w:szCs w:val="22"/>
          <w:u w:val="single"/>
          <w:lang w:val="el-GR"/>
        </w:rPr>
        <w:t>ΣΤΗΡΙΟΤΗΤΑΣ ΤΗΣ ΕΠΙΧΕΙΡΗΣΗΣ ΣΑΣ</w:t>
      </w: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: </w:t>
      </w:r>
      <w:r w:rsidRPr="004446B6">
        <w:rPr>
          <w:rFonts w:ascii="Calibri" w:hAnsi="Calibri" w:cs="Calibri"/>
          <w:bCs/>
          <w:i/>
          <w:iCs/>
          <w:sz w:val="22"/>
          <w:szCs w:val="22"/>
          <w:lang w:val="el-GR"/>
        </w:rPr>
        <w:t>(</w:t>
      </w:r>
      <w:r w:rsidR="004446B6" w:rsidRPr="004D7CF4">
        <w:rPr>
          <w:rFonts w:ascii="Calibri" w:hAnsi="Calibri" w:cs="Calibri"/>
          <w:bCs/>
          <w:i/>
          <w:iCs/>
          <w:sz w:val="24"/>
          <w:szCs w:val="24"/>
          <w:lang w:val="el-GR"/>
        </w:rPr>
        <w:t xml:space="preserve">σε 40 λέξεις, </w:t>
      </w:r>
      <w:r w:rsidRPr="004D7CF4">
        <w:rPr>
          <w:rFonts w:ascii="Calibri" w:hAnsi="Calibri" w:cs="Calibri"/>
          <w:bCs/>
          <w:i/>
          <w:iCs/>
          <w:sz w:val="24"/>
          <w:szCs w:val="24"/>
          <w:lang w:val="el-GR"/>
        </w:rPr>
        <w:t>αγγλικά)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ΟΝΟΜΑΤΕΠΩΝΥΜΟ &amp; ΙΔΙΟΤΗΤΑ ΕΚΠΡΟΣΩΠΟΥ:</w:t>
      </w:r>
      <w:r w:rsidRPr="004446B6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Pr="004446B6">
        <w:rPr>
          <w:rFonts w:ascii="Calibri" w:hAnsi="Calibri" w:cs="Calibri"/>
          <w:bCs/>
          <w:i/>
          <w:iCs/>
          <w:sz w:val="22"/>
          <w:szCs w:val="22"/>
          <w:lang w:val="el-GR"/>
        </w:rPr>
        <w:t>(αγγλικά)</w:t>
      </w: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iCs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1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2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A948AE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3)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>
        <w:rPr>
          <w:rFonts w:ascii="Calibri" w:hAnsi="Calibri" w:cs="Times New Roman"/>
          <w:sz w:val="22"/>
          <w:szCs w:val="22"/>
          <w:lang w:val="el-GR"/>
        </w:rPr>
        <w:t>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4"/>
          <w:szCs w:val="24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Μη 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Cs/>
          <w:iCs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Εισφοράς στην Ημερίδα και στις συναντήσεις Β2Β/άτομο: </w:t>
      </w:r>
    </w:p>
    <w:p w:rsidR="00867EE1" w:rsidRPr="004D7CF4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8"/>
          <w:szCs w:val="28"/>
          <w:lang w:val="el-GR"/>
        </w:rPr>
      </w:pPr>
      <w:r w:rsidRPr="004D7CF4"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  <w:t xml:space="preserve">Μέλος </w:t>
      </w:r>
      <w:r w:rsidR="002B7A6E" w:rsidRPr="004D7CF4"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  <w:t>6</w:t>
      </w:r>
      <w:r w:rsidRPr="004D7CF4"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  <w:t>0,00€</w:t>
      </w:r>
      <w:r w:rsidRPr="004D7CF4">
        <w:rPr>
          <w:rFonts w:ascii="Calibri" w:eastAsia="Calibri" w:hAnsi="Calibri" w:cs="Calibri"/>
          <w:color w:val="000000"/>
          <w:sz w:val="28"/>
          <w:szCs w:val="28"/>
          <w:lang w:val="el-GR"/>
        </w:rPr>
        <w:t xml:space="preserve"> (</w:t>
      </w:r>
      <w:r w:rsidR="002B7A6E" w:rsidRPr="004D7CF4">
        <w:rPr>
          <w:rFonts w:ascii="Calibri" w:eastAsia="Calibri" w:hAnsi="Calibri" w:cs="Calibri"/>
          <w:color w:val="000000"/>
          <w:sz w:val="28"/>
          <w:szCs w:val="28"/>
          <w:lang w:val="el-GR"/>
        </w:rPr>
        <w:t>εξ</w:t>
      </w:r>
      <w:r w:rsidRPr="004D7CF4">
        <w:rPr>
          <w:rFonts w:ascii="Calibri" w:eastAsia="Calibri" w:hAnsi="Calibri" w:cs="Calibri"/>
          <w:color w:val="000000"/>
          <w:sz w:val="28"/>
          <w:szCs w:val="28"/>
          <w:lang w:val="el-GR"/>
        </w:rPr>
        <w:t>ήντα ευρώ)</w:t>
      </w:r>
    </w:p>
    <w:p w:rsidR="00867EE1" w:rsidRPr="004D7CF4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8"/>
          <w:szCs w:val="28"/>
          <w:lang w:val="el-GR"/>
        </w:rPr>
      </w:pPr>
      <w:r w:rsidRPr="004D7CF4"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  <w:t xml:space="preserve">Μη Μέλος </w:t>
      </w:r>
      <w:r w:rsidR="002B7A6E" w:rsidRPr="004D7CF4"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  <w:t>10</w:t>
      </w:r>
      <w:r w:rsidRPr="004D7CF4"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  <w:t xml:space="preserve">0,00€ </w:t>
      </w:r>
      <w:r w:rsidRPr="004D7CF4">
        <w:rPr>
          <w:rFonts w:ascii="Calibri" w:eastAsia="Calibri" w:hAnsi="Calibri" w:cs="Calibri"/>
          <w:color w:val="000000"/>
          <w:sz w:val="28"/>
          <w:szCs w:val="28"/>
          <w:lang w:val="el-GR"/>
        </w:rPr>
        <w:t>(</w:t>
      </w:r>
      <w:r w:rsidR="002B7A6E" w:rsidRPr="004D7CF4">
        <w:rPr>
          <w:rFonts w:ascii="Calibri" w:eastAsia="Calibri" w:hAnsi="Calibri" w:cs="Calibri"/>
          <w:color w:val="000000"/>
          <w:sz w:val="28"/>
          <w:szCs w:val="28"/>
          <w:lang w:val="el-GR"/>
        </w:rPr>
        <w:t>εκατό</w:t>
      </w:r>
      <w:r w:rsidRPr="004D7CF4">
        <w:rPr>
          <w:rFonts w:ascii="Calibri" w:eastAsia="Calibri" w:hAnsi="Calibri" w:cs="Calibri"/>
          <w:color w:val="000000"/>
          <w:sz w:val="28"/>
          <w:szCs w:val="28"/>
          <w:lang w:val="el-GR"/>
        </w:rPr>
        <w:t xml:space="preserve"> ευρώ)</w:t>
      </w:r>
    </w:p>
    <w:p w:rsidR="00867EE1" w:rsidRPr="004D7CF4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  <w:lang w:val="el-GR"/>
        </w:rPr>
      </w:pPr>
      <w:r w:rsidRPr="004D7CF4">
        <w:rPr>
          <w:rFonts w:ascii="Calibri" w:eastAsia="Calibri" w:hAnsi="Calibri" w:cs="Calibri"/>
          <w:i/>
          <w:iCs/>
          <w:color w:val="000000"/>
          <w:sz w:val="24"/>
          <w:szCs w:val="24"/>
          <w:lang w:val="el-GR"/>
        </w:rPr>
        <w:t>Η συμμετοχή 2</w:t>
      </w:r>
      <w:r w:rsidRPr="004D7CF4">
        <w:rPr>
          <w:rFonts w:ascii="Calibri" w:eastAsia="Calibri" w:hAnsi="Calibri" w:cs="Calibri"/>
          <w:i/>
          <w:iCs/>
          <w:color w:val="000000"/>
          <w:sz w:val="24"/>
          <w:szCs w:val="24"/>
          <w:vertAlign w:val="superscript"/>
          <w:lang w:val="el-GR"/>
        </w:rPr>
        <w:t>ου</w:t>
      </w:r>
      <w:r w:rsidRPr="004D7CF4">
        <w:rPr>
          <w:rFonts w:ascii="Calibri" w:eastAsia="Calibri" w:hAnsi="Calibri" w:cs="Calibri"/>
          <w:i/>
          <w:iCs/>
          <w:color w:val="000000"/>
          <w:sz w:val="24"/>
          <w:szCs w:val="24"/>
          <w:lang w:val="el-GR"/>
        </w:rPr>
        <w:t xml:space="preserve"> ή πλέον ατόμων από την ίδια εταιρία, θα έχει έκπτωση 50%.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867EE1" w:rsidRPr="002B7A6E" w:rsidRDefault="00867EE1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br w:type="page"/>
      </w:r>
    </w:p>
    <w:p w:rsidR="00867EE1" w:rsidRPr="002B7A6E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041FD" w:rsidRDefault="00867EE1" w:rsidP="008041FD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Για να εξασφαλίσετε τη συμμετοχή σας, θα πρέπει να στείλετε συμπληρωμένη τη </w:t>
      </w:r>
      <w:r w:rsidR="004446B6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Δήλωση Συμμετοχής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>μαζί με το αποδεικτικό κατάθεσης</w:t>
      </w:r>
    </w:p>
    <w:p w:rsidR="00867EE1" w:rsidRPr="00867EE1" w:rsidRDefault="00867EE1" w:rsidP="008041FD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έως την Παρασκευή 1</w:t>
      </w:r>
      <w:r w:rsidRPr="002B7A6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Μαρτίου 2018 και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:00</w:t>
      </w:r>
      <w:r w:rsidRPr="002B7A6E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>ως ακολούθως:</w:t>
      </w:r>
    </w:p>
    <w:p w:rsid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</w:p>
    <w:p w:rsidR="008041FD" w:rsidRPr="00867EE1" w:rsidRDefault="008041FD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</w:p>
    <w:p w:rsidR="00867EE1" w:rsidRPr="005A176D" w:rsidRDefault="005A176D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: ΑLPHA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n-US"/>
        </w:rPr>
        <w:t>BANK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, Λογαριασμός 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  <w:r w:rsidR="005A176D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</w:t>
      </w:r>
    </w:p>
    <w:p w:rsid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        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Τράπεζα: ΠΕΙΡΑΙΩΣ,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Λογαριασμός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5A176D" w:rsidRP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</w:t>
      </w:r>
      <w:r w:rsidRPr="005A176D">
        <w:rPr>
          <w:bCs/>
          <w:spacing w:val="-3"/>
          <w:sz w:val="24"/>
          <w:szCs w:val="24"/>
          <w:lang w:val="el-GR"/>
        </w:rPr>
        <w:t>: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5018-005705-953</w:t>
      </w:r>
      <w:r>
        <w:rPr>
          <w:bCs/>
          <w:spacing w:val="-3"/>
          <w:sz w:val="24"/>
          <w:szCs w:val="24"/>
          <w:lang w:val="el-GR"/>
        </w:rPr>
        <w:t>/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 xml:space="preserve">ΙΒΑΝ 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</w:rPr>
        <w:t>GR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25 0172 0180 0050 1800 5705 953</w:t>
      </w:r>
    </w:p>
    <w:p w:rsidR="005A176D" w:rsidRPr="005A176D" w:rsidRDefault="005A176D" w:rsidP="005A176D">
      <w:pPr>
        <w:autoSpaceDE w:val="0"/>
        <w:autoSpaceDN w:val="0"/>
        <w:adjustRightInd w:val="0"/>
        <w:ind w:right="26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</w:pPr>
      <w:r w:rsidRPr="005A176D"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  <w:t xml:space="preserve">      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Αιτιολογία κατάθεσης: Επων</w:t>
      </w:r>
      <w:r w:rsidR="002109D7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υμία εταιρείας / Ημερίδα 22.3.18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4D7CF4" w:rsidRPr="00867EE1" w:rsidRDefault="004D7CF4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sz w:val="24"/>
          <w:szCs w:val="24"/>
          <w:u w:val="single"/>
          <w:lang w:val="el-GR"/>
        </w:rPr>
        <w:t>Καταβλητέο ποσό στην Τράπεζα:</w:t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  <w:t xml:space="preserve">Σύνολο </w:t>
      </w:r>
      <w:r w:rsidRPr="00867EE1">
        <w:rPr>
          <w:rFonts w:ascii="Calibri" w:eastAsia="Calibri" w:hAnsi="Calibri" w:cs="Calibri"/>
          <w:b/>
          <w:bCs/>
          <w:sz w:val="24"/>
          <w:szCs w:val="24"/>
          <w:lang w:val="el-GR"/>
        </w:rPr>
        <w:t>________________€</w:t>
      </w: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4446B6" w:rsidRPr="00867EE1" w:rsidRDefault="004446B6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eastAsia="Calibri" w:hAnsi="Calibri"/>
          <w:i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Για περισσότερες πληροφορίες, μπορείτε να επικοινωνείτε με την κα. </w:t>
      </w:r>
      <w:proofErr w:type="spellStart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 Φουντουλάκη ή την κα. Κατερίνα Μιχαήλ στα τηλέφωνα: 210 6711 210 / 6726 882/ 6773 428 </w:t>
      </w:r>
      <w:r w:rsidR="00434974" w:rsidRP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(</w:t>
      </w:r>
      <w:proofErr w:type="spellStart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. 109 &amp; 101 αντίστοιχα) </w:t>
      </w: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ή στο 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: </w:t>
      </w:r>
      <w:hyperlink r:id="rId9" w:history="1"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gr</w:t>
        </w:r>
      </w:hyperlink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 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4D7CF4" w:rsidRDefault="004D7CF4" w:rsidP="00867EE1">
      <w:pPr>
        <w:ind w:right="26"/>
        <w:jc w:val="right"/>
        <w:rPr>
          <w:rFonts w:ascii="Calibri" w:hAnsi="Calibri" w:cs="Calibri"/>
          <w:sz w:val="24"/>
          <w:szCs w:val="24"/>
          <w:lang w:val="el-GR"/>
        </w:rPr>
      </w:pPr>
    </w:p>
    <w:p w:rsidR="00867EE1" w:rsidRPr="00434974" w:rsidRDefault="00867EE1" w:rsidP="00867EE1">
      <w:pPr>
        <w:ind w:right="26"/>
        <w:jc w:val="right"/>
        <w:rPr>
          <w:rFonts w:ascii="Calibri" w:hAnsi="Calibri" w:cs="Calibri"/>
          <w:sz w:val="28"/>
          <w:szCs w:val="28"/>
          <w:u w:val="single"/>
          <w:lang w:val="el-GR"/>
        </w:rPr>
      </w:pPr>
      <w:bookmarkStart w:id="0" w:name="_GoBack"/>
      <w:bookmarkEnd w:id="0"/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Ονοματεπώνυμο</w:t>
      </w:r>
    </w:p>
    <w:p w:rsidR="00867EE1" w:rsidRPr="00434974" w:rsidRDefault="00867EE1" w:rsidP="00867EE1">
      <w:pPr>
        <w:ind w:right="26"/>
        <w:rPr>
          <w:rFonts w:ascii="Calibri" w:eastAsia="Calibri" w:hAnsi="Calibri"/>
          <w:lang w:val="el-GR"/>
        </w:rPr>
      </w:pPr>
    </w:p>
    <w:p w:rsidR="00B93F32" w:rsidRPr="00434974" w:rsidRDefault="00B93F32" w:rsidP="00867EE1">
      <w:pPr>
        <w:ind w:right="26"/>
        <w:rPr>
          <w:rFonts w:eastAsia="Calibri"/>
          <w:lang w:val="el-GR"/>
        </w:rPr>
      </w:pPr>
    </w:p>
    <w:sectPr w:rsidR="00B93F32" w:rsidRPr="00434974" w:rsidSect="00867EE1">
      <w:headerReference w:type="default" r:id="rId10"/>
      <w:footerReference w:type="default" r:id="rId11"/>
      <w:pgSz w:w="11906" w:h="16838"/>
      <w:pgMar w:top="3403" w:right="1196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E4" w:rsidRDefault="00972BE4" w:rsidP="00324238">
      <w:r>
        <w:separator/>
      </w:r>
    </w:p>
  </w:endnote>
  <w:endnote w:type="continuationSeparator" w:id="0">
    <w:p w:rsidR="00972BE4" w:rsidRDefault="00972BE4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E4" w:rsidRDefault="00972BE4" w:rsidP="00324238">
      <w:r>
        <w:separator/>
      </w:r>
    </w:p>
  </w:footnote>
  <w:footnote w:type="continuationSeparator" w:id="0">
    <w:p w:rsidR="00972BE4" w:rsidRDefault="00972BE4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38" w:rsidRPr="00324238" w:rsidRDefault="00652201" w:rsidP="0032423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15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A0"/>
    <w:rsid w:val="00022297"/>
    <w:rsid w:val="00031D5B"/>
    <w:rsid w:val="00045C6C"/>
    <w:rsid w:val="0005219D"/>
    <w:rsid w:val="00081B7B"/>
    <w:rsid w:val="00115268"/>
    <w:rsid w:val="00122CCE"/>
    <w:rsid w:val="00125224"/>
    <w:rsid w:val="00163D01"/>
    <w:rsid w:val="00184E1A"/>
    <w:rsid w:val="001B59F4"/>
    <w:rsid w:val="001D449A"/>
    <w:rsid w:val="001E7657"/>
    <w:rsid w:val="002109D7"/>
    <w:rsid w:val="002122A9"/>
    <w:rsid w:val="00220385"/>
    <w:rsid w:val="00237242"/>
    <w:rsid w:val="002654E5"/>
    <w:rsid w:val="002A3F1D"/>
    <w:rsid w:val="002B4B89"/>
    <w:rsid w:val="002B7A6E"/>
    <w:rsid w:val="002C0497"/>
    <w:rsid w:val="002C7313"/>
    <w:rsid w:val="002D616F"/>
    <w:rsid w:val="002E5980"/>
    <w:rsid w:val="00305B17"/>
    <w:rsid w:val="00306241"/>
    <w:rsid w:val="00321A8F"/>
    <w:rsid w:val="00324238"/>
    <w:rsid w:val="003249CD"/>
    <w:rsid w:val="00332E2D"/>
    <w:rsid w:val="0038755B"/>
    <w:rsid w:val="00390B7C"/>
    <w:rsid w:val="00392FA1"/>
    <w:rsid w:val="003A4E2F"/>
    <w:rsid w:val="003A5037"/>
    <w:rsid w:val="003B10A5"/>
    <w:rsid w:val="003C287F"/>
    <w:rsid w:val="003D4250"/>
    <w:rsid w:val="00403D1E"/>
    <w:rsid w:val="00404E03"/>
    <w:rsid w:val="00421302"/>
    <w:rsid w:val="00426F00"/>
    <w:rsid w:val="00434974"/>
    <w:rsid w:val="00437C01"/>
    <w:rsid w:val="004446B6"/>
    <w:rsid w:val="004449BB"/>
    <w:rsid w:val="00460BF4"/>
    <w:rsid w:val="00462A95"/>
    <w:rsid w:val="0048168E"/>
    <w:rsid w:val="004A1B6D"/>
    <w:rsid w:val="004B1E36"/>
    <w:rsid w:val="004B7B62"/>
    <w:rsid w:val="004D7CF4"/>
    <w:rsid w:val="005344B7"/>
    <w:rsid w:val="00552E54"/>
    <w:rsid w:val="0057201D"/>
    <w:rsid w:val="00577148"/>
    <w:rsid w:val="00580483"/>
    <w:rsid w:val="005A176D"/>
    <w:rsid w:val="005C034F"/>
    <w:rsid w:val="005D2E26"/>
    <w:rsid w:val="006112C1"/>
    <w:rsid w:val="006168CB"/>
    <w:rsid w:val="00625D07"/>
    <w:rsid w:val="00652201"/>
    <w:rsid w:val="00665250"/>
    <w:rsid w:val="00671787"/>
    <w:rsid w:val="00693B4B"/>
    <w:rsid w:val="006B1B3A"/>
    <w:rsid w:val="006B233E"/>
    <w:rsid w:val="006B7FE3"/>
    <w:rsid w:val="006E73CA"/>
    <w:rsid w:val="007047A0"/>
    <w:rsid w:val="007346EA"/>
    <w:rsid w:val="00761B69"/>
    <w:rsid w:val="007630C8"/>
    <w:rsid w:val="0078089C"/>
    <w:rsid w:val="007A2361"/>
    <w:rsid w:val="007A3356"/>
    <w:rsid w:val="008041FD"/>
    <w:rsid w:val="00867EE1"/>
    <w:rsid w:val="008846FA"/>
    <w:rsid w:val="008B5E83"/>
    <w:rsid w:val="008C535B"/>
    <w:rsid w:val="0093084B"/>
    <w:rsid w:val="009648D2"/>
    <w:rsid w:val="00972BE4"/>
    <w:rsid w:val="00983DFD"/>
    <w:rsid w:val="009B296B"/>
    <w:rsid w:val="009C0708"/>
    <w:rsid w:val="009E6EA7"/>
    <w:rsid w:val="009F1A7E"/>
    <w:rsid w:val="00A0671D"/>
    <w:rsid w:val="00A34500"/>
    <w:rsid w:val="00A61DED"/>
    <w:rsid w:val="00A770A5"/>
    <w:rsid w:val="00A77D27"/>
    <w:rsid w:val="00A948AE"/>
    <w:rsid w:val="00AC3443"/>
    <w:rsid w:val="00AF7B64"/>
    <w:rsid w:val="00B04A38"/>
    <w:rsid w:val="00B36121"/>
    <w:rsid w:val="00B55C50"/>
    <w:rsid w:val="00B64421"/>
    <w:rsid w:val="00B7014D"/>
    <w:rsid w:val="00B80422"/>
    <w:rsid w:val="00B93F32"/>
    <w:rsid w:val="00B94A59"/>
    <w:rsid w:val="00B977F8"/>
    <w:rsid w:val="00BA591F"/>
    <w:rsid w:val="00BD3CBC"/>
    <w:rsid w:val="00BF4D66"/>
    <w:rsid w:val="00BF6CA0"/>
    <w:rsid w:val="00C0251B"/>
    <w:rsid w:val="00C740CD"/>
    <w:rsid w:val="00CE0034"/>
    <w:rsid w:val="00CE4FF5"/>
    <w:rsid w:val="00D015E3"/>
    <w:rsid w:val="00D01E8E"/>
    <w:rsid w:val="00D210BE"/>
    <w:rsid w:val="00D2154E"/>
    <w:rsid w:val="00D220A0"/>
    <w:rsid w:val="00D30423"/>
    <w:rsid w:val="00D4254F"/>
    <w:rsid w:val="00D821B8"/>
    <w:rsid w:val="00DA233B"/>
    <w:rsid w:val="00DE4A25"/>
    <w:rsid w:val="00DF6216"/>
    <w:rsid w:val="00E00741"/>
    <w:rsid w:val="00EA12D4"/>
    <w:rsid w:val="00F11F2B"/>
    <w:rsid w:val="00F15123"/>
    <w:rsid w:val="00F1668F"/>
    <w:rsid w:val="00F63F34"/>
    <w:rsid w:val="00F645E7"/>
    <w:rsid w:val="00F67767"/>
    <w:rsid w:val="00F8314D"/>
    <w:rsid w:val="00FA7F7F"/>
    <w:rsid w:val="00FB28AD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050474"/>
  <w15:docId w15:val="{89A5B020-DC98-4154-ACD5-B24AE21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51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4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gr/maps/place/Divani+Caravel+Hotel/@37.9731023,23.7514436,15z/data=!4m5!3m4!1s0x0:0xdccacc98822e3acd!8m2!3d37.9731023!4d23.7514436?sa=X&amp;ved=0ahUKEwj3kaThys3ZAhWGiSwKHcb9DSUQ_BIIzAEw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arabgreekchambe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members</cp:lastModifiedBy>
  <cp:revision>15</cp:revision>
  <cp:lastPrinted>2016-01-19T07:47:00Z</cp:lastPrinted>
  <dcterms:created xsi:type="dcterms:W3CDTF">2018-03-01T13:40:00Z</dcterms:created>
  <dcterms:modified xsi:type="dcterms:W3CDTF">2018-03-13T09:49:00Z</dcterms:modified>
</cp:coreProperties>
</file>